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6FC7AA34" w:rsidR="00A55C79" w:rsidRDefault="007429E9"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EAB179F">
            <wp:simplePos x="0" y="0"/>
            <wp:positionH relativeFrom="column">
              <wp:posOffset>4923155</wp:posOffset>
            </wp:positionH>
            <wp:positionV relativeFrom="paragraph">
              <wp:posOffset>-1151255</wp:posOffset>
            </wp:positionV>
            <wp:extent cx="1485265" cy="1560195"/>
            <wp:effectExtent l="0" t="0" r="63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26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B1AED16">
            <wp:simplePos x="0" y="0"/>
            <wp:positionH relativeFrom="column">
              <wp:posOffset>-942975</wp:posOffset>
            </wp:positionH>
            <wp:positionV relativeFrom="paragraph">
              <wp:posOffset>-965200</wp:posOffset>
            </wp:positionV>
            <wp:extent cx="1619250" cy="11315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2354F7">
        <w:rPr>
          <w:rFonts w:ascii="Comic Sans MS" w:hAnsi="Comic Sans MS"/>
          <w:sz w:val="40"/>
          <w:szCs w:val="20"/>
        </w:rPr>
        <w:t>April 1-5</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1D257E44"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7429E9">
                              <w:rPr>
                                <w:rFonts w:ascii="Comic Sans MS" w:hAnsi="Comic Sans MS" w:cs="Arial"/>
                              </w:rPr>
                              <w:t>Context Clues</w:t>
                            </w:r>
                          </w:p>
                          <w:p w14:paraId="29115B5E" w14:textId="3BC33DF0" w:rsidR="007429E9" w:rsidRPr="00620B60" w:rsidRDefault="007429E9" w:rsidP="00126EAC">
                            <w:pPr>
                              <w:rPr>
                                <w:rFonts w:ascii="Comic Sans MS" w:hAnsi="Comic Sans MS" w:cs="Arial"/>
                              </w:rPr>
                            </w:pPr>
                            <w:r w:rsidRPr="007429E9">
                              <w:rPr>
                                <w:rFonts w:ascii="Comic Sans MS" w:hAnsi="Comic Sans MS" w:cs="Arial"/>
                                <w:b/>
                                <w:u w:val="single"/>
                              </w:rPr>
                              <w:t>Writing</w:t>
                            </w:r>
                            <w:r w:rsidR="00F31473">
                              <w:rPr>
                                <w:rFonts w:ascii="Comic Sans MS" w:hAnsi="Comic Sans MS" w:cs="Arial"/>
                                <w:b/>
                                <w:u w:val="single"/>
                              </w:rPr>
                              <w:t xml:space="preserve"> Homework</w:t>
                            </w:r>
                            <w:r>
                              <w:rPr>
                                <w:rFonts w:ascii="Comic Sans MS" w:hAnsi="Comic Sans MS" w:cs="Arial"/>
                              </w:rPr>
                              <w:t>- Explanatory Essay</w:t>
                            </w:r>
                          </w:p>
                          <w:p w14:paraId="70DF0A80" w14:textId="530A0928"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proofErr w:type="spellStart"/>
                            <w:r w:rsidR="00F31473">
                              <w:rPr>
                                <w:rFonts w:ascii="Comic Sans MS" w:hAnsi="Comic Sans MS" w:cs="Arial"/>
                              </w:rPr>
                              <w:t>viv</w:t>
                            </w:r>
                            <w:proofErr w:type="spellEnd"/>
                            <w:r w:rsidR="00F31473">
                              <w:rPr>
                                <w:rFonts w:ascii="Comic Sans MS" w:hAnsi="Comic Sans MS" w:cs="Arial"/>
                              </w:rPr>
                              <w:t xml:space="preserve">/vit, mort, </w:t>
                            </w:r>
                            <w:proofErr w:type="spellStart"/>
                            <w:r w:rsidR="00F31473">
                              <w:rPr>
                                <w:rFonts w:ascii="Comic Sans MS" w:hAnsi="Comic Sans MS" w:cs="Arial"/>
                              </w:rPr>
                              <w:t>nat</w:t>
                            </w:r>
                            <w:proofErr w:type="spellEnd"/>
                            <w:r w:rsidR="00F31473">
                              <w:rPr>
                                <w:rFonts w:ascii="Comic Sans MS" w:hAnsi="Comic Sans MS" w:cs="Arial"/>
                              </w:rPr>
                              <w:t>/</w:t>
                            </w:r>
                            <w:proofErr w:type="spellStart"/>
                            <w:r w:rsidR="00F31473">
                              <w:rPr>
                                <w:rFonts w:ascii="Comic Sans MS" w:hAnsi="Comic Sans MS" w:cs="Arial"/>
                              </w:rPr>
                              <w:t>nasc</w:t>
                            </w:r>
                            <w:proofErr w:type="spellEnd"/>
                            <w:r w:rsidR="007429E9">
                              <w:rPr>
                                <w:rFonts w:ascii="Comic Sans MS" w:hAnsi="Comic Sans MS" w:cs="Arial"/>
                              </w:rPr>
                              <w:t>”</w:t>
                            </w:r>
                          </w:p>
                          <w:p w14:paraId="3F3D860F" w14:textId="5494AE40" w:rsidR="007429E9" w:rsidRDefault="00F31473" w:rsidP="00620B60">
                            <w:pPr>
                              <w:rPr>
                                <w:rFonts w:ascii="Comic Sans MS" w:hAnsi="Comic Sans MS" w:cs="Arial"/>
                              </w:rPr>
                            </w:pPr>
                            <w:r>
                              <w:rPr>
                                <w:rFonts w:ascii="Comic Sans MS" w:hAnsi="Comic Sans MS" w:cs="Arial"/>
                              </w:rPr>
                              <w:t>revive             mortal           innate</w:t>
                            </w:r>
                          </w:p>
                          <w:p w14:paraId="4BD190E0" w14:textId="60818227" w:rsidR="00F31473" w:rsidRDefault="00F31473" w:rsidP="00620B60">
                            <w:pPr>
                              <w:rPr>
                                <w:rFonts w:ascii="Comic Sans MS" w:hAnsi="Comic Sans MS" w:cs="Arial"/>
                              </w:rPr>
                            </w:pPr>
                            <w:r>
                              <w:rPr>
                                <w:rFonts w:ascii="Comic Sans MS" w:hAnsi="Comic Sans MS" w:cs="Arial"/>
                              </w:rPr>
                              <w:t>vivacious         mortify         nationality</w:t>
                            </w:r>
                          </w:p>
                          <w:p w14:paraId="7A136C1A" w14:textId="636B0ED9" w:rsidR="00F31473" w:rsidRDefault="00F31473" w:rsidP="00620B60">
                            <w:pPr>
                              <w:rPr>
                                <w:rFonts w:ascii="Comic Sans MS" w:hAnsi="Comic Sans MS" w:cs="Arial"/>
                              </w:rPr>
                            </w:pPr>
                            <w:r>
                              <w:rPr>
                                <w:rFonts w:ascii="Comic Sans MS" w:hAnsi="Comic Sans MS" w:cs="Arial"/>
                              </w:rPr>
                              <w:t xml:space="preserve">vital                mortuary </w:t>
                            </w:r>
                          </w:p>
                          <w:p w14:paraId="3320A6C9" w14:textId="658DC25C" w:rsidR="00F31473" w:rsidRDefault="00F31473" w:rsidP="00620B60">
                            <w:pPr>
                              <w:rPr>
                                <w:rFonts w:ascii="Comic Sans MS" w:hAnsi="Comic Sans MS" w:cs="Arial"/>
                              </w:rPr>
                            </w:pPr>
                            <w:r>
                              <w:rPr>
                                <w:rFonts w:ascii="Comic Sans MS" w:hAnsi="Comic Sans MS" w:cs="Arial"/>
                              </w:rPr>
                              <w:t xml:space="preserve">                       mortality</w:t>
                            </w: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1D257E44"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7429E9">
                        <w:rPr>
                          <w:rFonts w:ascii="Comic Sans MS" w:hAnsi="Comic Sans MS" w:cs="Arial"/>
                        </w:rPr>
                        <w:t>Context Clues</w:t>
                      </w:r>
                    </w:p>
                    <w:p w14:paraId="29115B5E" w14:textId="3BC33DF0" w:rsidR="007429E9" w:rsidRPr="00620B60" w:rsidRDefault="007429E9" w:rsidP="00126EAC">
                      <w:pPr>
                        <w:rPr>
                          <w:rFonts w:ascii="Comic Sans MS" w:hAnsi="Comic Sans MS" w:cs="Arial"/>
                        </w:rPr>
                      </w:pPr>
                      <w:r w:rsidRPr="007429E9">
                        <w:rPr>
                          <w:rFonts w:ascii="Comic Sans MS" w:hAnsi="Comic Sans MS" w:cs="Arial"/>
                          <w:b/>
                          <w:u w:val="single"/>
                        </w:rPr>
                        <w:t>Writing</w:t>
                      </w:r>
                      <w:r w:rsidR="00F31473">
                        <w:rPr>
                          <w:rFonts w:ascii="Comic Sans MS" w:hAnsi="Comic Sans MS" w:cs="Arial"/>
                          <w:b/>
                          <w:u w:val="single"/>
                        </w:rPr>
                        <w:t xml:space="preserve"> Homework</w:t>
                      </w:r>
                      <w:r>
                        <w:rPr>
                          <w:rFonts w:ascii="Comic Sans MS" w:hAnsi="Comic Sans MS" w:cs="Arial"/>
                        </w:rPr>
                        <w:t>- Explanatory Essay</w:t>
                      </w:r>
                    </w:p>
                    <w:p w14:paraId="70DF0A80" w14:textId="530A0928"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proofErr w:type="spellStart"/>
                      <w:r w:rsidR="00F31473">
                        <w:rPr>
                          <w:rFonts w:ascii="Comic Sans MS" w:hAnsi="Comic Sans MS" w:cs="Arial"/>
                        </w:rPr>
                        <w:t>viv</w:t>
                      </w:r>
                      <w:proofErr w:type="spellEnd"/>
                      <w:r w:rsidR="00F31473">
                        <w:rPr>
                          <w:rFonts w:ascii="Comic Sans MS" w:hAnsi="Comic Sans MS" w:cs="Arial"/>
                        </w:rPr>
                        <w:t xml:space="preserve">/vit, mort, </w:t>
                      </w:r>
                      <w:proofErr w:type="spellStart"/>
                      <w:r w:rsidR="00F31473">
                        <w:rPr>
                          <w:rFonts w:ascii="Comic Sans MS" w:hAnsi="Comic Sans MS" w:cs="Arial"/>
                        </w:rPr>
                        <w:t>nat</w:t>
                      </w:r>
                      <w:proofErr w:type="spellEnd"/>
                      <w:r w:rsidR="00F31473">
                        <w:rPr>
                          <w:rFonts w:ascii="Comic Sans MS" w:hAnsi="Comic Sans MS" w:cs="Arial"/>
                        </w:rPr>
                        <w:t>/</w:t>
                      </w:r>
                      <w:proofErr w:type="spellStart"/>
                      <w:r w:rsidR="00F31473">
                        <w:rPr>
                          <w:rFonts w:ascii="Comic Sans MS" w:hAnsi="Comic Sans MS" w:cs="Arial"/>
                        </w:rPr>
                        <w:t>nasc</w:t>
                      </w:r>
                      <w:proofErr w:type="spellEnd"/>
                      <w:r w:rsidR="007429E9">
                        <w:rPr>
                          <w:rFonts w:ascii="Comic Sans MS" w:hAnsi="Comic Sans MS" w:cs="Arial"/>
                        </w:rPr>
                        <w:t>”</w:t>
                      </w:r>
                    </w:p>
                    <w:p w14:paraId="3F3D860F" w14:textId="5494AE40" w:rsidR="007429E9" w:rsidRDefault="00F31473" w:rsidP="00620B60">
                      <w:pPr>
                        <w:rPr>
                          <w:rFonts w:ascii="Comic Sans MS" w:hAnsi="Comic Sans MS" w:cs="Arial"/>
                        </w:rPr>
                      </w:pPr>
                      <w:r>
                        <w:rPr>
                          <w:rFonts w:ascii="Comic Sans MS" w:hAnsi="Comic Sans MS" w:cs="Arial"/>
                        </w:rPr>
                        <w:t>revive             mortal           innate</w:t>
                      </w:r>
                    </w:p>
                    <w:p w14:paraId="4BD190E0" w14:textId="60818227" w:rsidR="00F31473" w:rsidRDefault="00F31473" w:rsidP="00620B60">
                      <w:pPr>
                        <w:rPr>
                          <w:rFonts w:ascii="Comic Sans MS" w:hAnsi="Comic Sans MS" w:cs="Arial"/>
                        </w:rPr>
                      </w:pPr>
                      <w:r>
                        <w:rPr>
                          <w:rFonts w:ascii="Comic Sans MS" w:hAnsi="Comic Sans MS" w:cs="Arial"/>
                        </w:rPr>
                        <w:t>vivacious         mortify         nationality</w:t>
                      </w:r>
                    </w:p>
                    <w:p w14:paraId="7A136C1A" w14:textId="636B0ED9" w:rsidR="00F31473" w:rsidRDefault="00F31473" w:rsidP="00620B60">
                      <w:pPr>
                        <w:rPr>
                          <w:rFonts w:ascii="Comic Sans MS" w:hAnsi="Comic Sans MS" w:cs="Arial"/>
                        </w:rPr>
                      </w:pPr>
                      <w:r>
                        <w:rPr>
                          <w:rFonts w:ascii="Comic Sans MS" w:hAnsi="Comic Sans MS" w:cs="Arial"/>
                        </w:rPr>
                        <w:t xml:space="preserve">vital                mortuary </w:t>
                      </w:r>
                    </w:p>
                    <w:p w14:paraId="3320A6C9" w14:textId="658DC25C" w:rsidR="00F31473" w:rsidRDefault="00F31473" w:rsidP="00620B60">
                      <w:pPr>
                        <w:rPr>
                          <w:rFonts w:ascii="Comic Sans MS" w:hAnsi="Comic Sans MS" w:cs="Arial"/>
                        </w:rPr>
                      </w:pPr>
                      <w:r>
                        <w:rPr>
                          <w:rFonts w:ascii="Comic Sans MS" w:hAnsi="Comic Sans MS" w:cs="Arial"/>
                        </w:rPr>
                        <w:t xml:space="preserve">                       mortality</w:t>
                      </w: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6BCD694A"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F31473">
                              <w:rPr>
                                <w:rFonts w:ascii="Comic Sans MS" w:hAnsi="Comic Sans MS" w:cs="Arial"/>
                              </w:rPr>
                              <w:t>Line Plots</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0071F946" w:rsidR="00FB007B" w:rsidRPr="00620B60" w:rsidRDefault="00FB007B" w:rsidP="00806923">
                            <w:pPr>
                              <w:rPr>
                                <w:rFonts w:ascii="Comic Sans MS" w:hAnsi="Comic Sans MS"/>
                              </w:rPr>
                            </w:pPr>
                            <w:r w:rsidRPr="00620B60">
                              <w:rPr>
                                <w:rFonts w:ascii="Comic Sans MS" w:hAnsi="Comic Sans MS"/>
                                <w:b/>
                                <w:u w:val="single"/>
                              </w:rPr>
                              <w:t>S</w:t>
                            </w:r>
                            <w:r w:rsidR="00F31473">
                              <w:rPr>
                                <w:rFonts w:ascii="Comic Sans MS" w:hAnsi="Comic Sans MS"/>
                                <w:b/>
                                <w:u w:val="single"/>
                              </w:rPr>
                              <w:t>S</w:t>
                            </w:r>
                            <w:r w:rsidRPr="00620B60">
                              <w:rPr>
                                <w:rFonts w:ascii="Comic Sans MS" w:hAnsi="Comic Sans MS"/>
                              </w:rPr>
                              <w:t xml:space="preserve">- Unit </w:t>
                            </w:r>
                            <w:r w:rsidR="00F31473">
                              <w:rPr>
                                <w:rFonts w:ascii="Comic Sans MS" w:hAnsi="Comic Sans MS"/>
                              </w:rPr>
                              <w:t>6</w:t>
                            </w:r>
                            <w:r w:rsidRPr="00620B60">
                              <w:rPr>
                                <w:rFonts w:ascii="Comic Sans MS" w:hAnsi="Comic Sans MS"/>
                              </w:rPr>
                              <w:t xml:space="preserve"> </w:t>
                            </w:r>
                            <w:r w:rsidR="00F31473">
                              <w:rPr>
                                <w:rFonts w:ascii="Comic Sans MS" w:hAnsi="Comic Sans MS"/>
                              </w:rPr>
                              <w:t>WWII</w:t>
                            </w:r>
                          </w:p>
                          <w:p w14:paraId="38D2FF1D" w14:textId="750DE3A7" w:rsidR="00FB007B" w:rsidRPr="00620B60" w:rsidRDefault="00FB007B" w:rsidP="00806923">
                            <w:pPr>
                              <w:rPr>
                                <w:rFonts w:ascii="Comic Sans MS" w:hAnsi="Comic Sans MS"/>
                              </w:rPr>
                            </w:pPr>
                            <w:r w:rsidRPr="00620B60">
                              <w:rPr>
                                <w:rFonts w:ascii="Comic Sans MS" w:hAnsi="Comic Sans MS"/>
                              </w:rPr>
                              <w:t>*Vocab. Quiz-</w:t>
                            </w:r>
                            <w:r w:rsidR="00F31473">
                              <w:rPr>
                                <w:rFonts w:ascii="Comic Sans MS" w:hAnsi="Comic Sans MS"/>
                              </w:rPr>
                              <w:t>April 5</w:t>
                            </w:r>
                          </w:p>
                          <w:p w14:paraId="5437E3F2" w14:textId="68DEBC19" w:rsidR="00FB007B" w:rsidRPr="00620B60" w:rsidRDefault="00FB007B" w:rsidP="00806923">
                            <w:pPr>
                              <w:rPr>
                                <w:rFonts w:ascii="Comic Sans MS" w:hAnsi="Comic Sans MS"/>
                              </w:rPr>
                            </w:pPr>
                            <w:r w:rsidRPr="00620B60">
                              <w:rPr>
                                <w:rFonts w:ascii="Comic Sans MS" w:hAnsi="Comic Sans MS"/>
                              </w:rPr>
                              <w:t xml:space="preserve">*Unit Test- </w:t>
                            </w:r>
                            <w:r w:rsidR="00F31473">
                              <w:rPr>
                                <w:rFonts w:ascii="Comic Sans MS" w:hAnsi="Comic Sans MS"/>
                              </w:rPr>
                              <w:t>April 9</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6BCD694A"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F31473">
                        <w:rPr>
                          <w:rFonts w:ascii="Comic Sans MS" w:hAnsi="Comic Sans MS" w:cs="Arial"/>
                        </w:rPr>
                        <w:t>Line Plots</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0071F946" w:rsidR="00FB007B" w:rsidRPr="00620B60" w:rsidRDefault="00FB007B" w:rsidP="00806923">
                      <w:pPr>
                        <w:rPr>
                          <w:rFonts w:ascii="Comic Sans MS" w:hAnsi="Comic Sans MS"/>
                        </w:rPr>
                      </w:pPr>
                      <w:r w:rsidRPr="00620B60">
                        <w:rPr>
                          <w:rFonts w:ascii="Comic Sans MS" w:hAnsi="Comic Sans MS"/>
                          <w:b/>
                          <w:u w:val="single"/>
                        </w:rPr>
                        <w:t>S</w:t>
                      </w:r>
                      <w:r w:rsidR="00F31473">
                        <w:rPr>
                          <w:rFonts w:ascii="Comic Sans MS" w:hAnsi="Comic Sans MS"/>
                          <w:b/>
                          <w:u w:val="single"/>
                        </w:rPr>
                        <w:t>S</w:t>
                      </w:r>
                      <w:r w:rsidRPr="00620B60">
                        <w:rPr>
                          <w:rFonts w:ascii="Comic Sans MS" w:hAnsi="Comic Sans MS"/>
                        </w:rPr>
                        <w:t xml:space="preserve">- Unit </w:t>
                      </w:r>
                      <w:r w:rsidR="00F31473">
                        <w:rPr>
                          <w:rFonts w:ascii="Comic Sans MS" w:hAnsi="Comic Sans MS"/>
                        </w:rPr>
                        <w:t>6</w:t>
                      </w:r>
                      <w:r w:rsidRPr="00620B60">
                        <w:rPr>
                          <w:rFonts w:ascii="Comic Sans MS" w:hAnsi="Comic Sans MS"/>
                        </w:rPr>
                        <w:t xml:space="preserve"> </w:t>
                      </w:r>
                      <w:r w:rsidR="00F31473">
                        <w:rPr>
                          <w:rFonts w:ascii="Comic Sans MS" w:hAnsi="Comic Sans MS"/>
                        </w:rPr>
                        <w:t>WWII</w:t>
                      </w:r>
                    </w:p>
                    <w:p w14:paraId="38D2FF1D" w14:textId="750DE3A7" w:rsidR="00FB007B" w:rsidRPr="00620B60" w:rsidRDefault="00FB007B" w:rsidP="00806923">
                      <w:pPr>
                        <w:rPr>
                          <w:rFonts w:ascii="Comic Sans MS" w:hAnsi="Comic Sans MS"/>
                        </w:rPr>
                      </w:pPr>
                      <w:r w:rsidRPr="00620B60">
                        <w:rPr>
                          <w:rFonts w:ascii="Comic Sans MS" w:hAnsi="Comic Sans MS"/>
                        </w:rPr>
                        <w:t>*Vocab. Quiz-</w:t>
                      </w:r>
                      <w:r w:rsidR="00F31473">
                        <w:rPr>
                          <w:rFonts w:ascii="Comic Sans MS" w:hAnsi="Comic Sans MS"/>
                        </w:rPr>
                        <w:t>April 5</w:t>
                      </w:r>
                    </w:p>
                    <w:p w14:paraId="5437E3F2" w14:textId="68DEBC19" w:rsidR="00FB007B" w:rsidRPr="00620B60" w:rsidRDefault="00FB007B" w:rsidP="00806923">
                      <w:pPr>
                        <w:rPr>
                          <w:rFonts w:ascii="Comic Sans MS" w:hAnsi="Comic Sans MS"/>
                        </w:rPr>
                      </w:pPr>
                      <w:r w:rsidRPr="00620B60">
                        <w:rPr>
                          <w:rFonts w:ascii="Comic Sans MS" w:hAnsi="Comic Sans MS"/>
                        </w:rPr>
                        <w:t xml:space="preserve">*Unit Test- </w:t>
                      </w:r>
                      <w:r w:rsidR="00F31473">
                        <w:rPr>
                          <w:rFonts w:ascii="Comic Sans MS" w:hAnsi="Comic Sans MS"/>
                        </w:rPr>
                        <w:t>April 9</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4BB0B556" w:rsidR="00A55C79" w:rsidRDefault="00A55C79"/>
    <w:p w14:paraId="7932B314" w14:textId="6F451A06" w:rsidR="00A55C79" w:rsidRDefault="00C634B3">
      <w:r>
        <w:rPr>
          <w:noProof/>
          <w:szCs w:val="20"/>
        </w:rPr>
        <mc:AlternateContent>
          <mc:Choice Requires="wps">
            <w:drawing>
              <wp:anchor distT="0" distB="0" distL="114300" distR="114300" simplePos="0" relativeHeight="251656704" behindDoc="0" locked="0" layoutInCell="1" allowOverlap="1" wp14:anchorId="47EDF2FA" wp14:editId="44F2C7BC">
                <wp:simplePos x="0" y="0"/>
                <wp:positionH relativeFrom="column">
                  <wp:posOffset>2686050</wp:posOffset>
                </wp:positionH>
                <wp:positionV relativeFrom="paragraph">
                  <wp:posOffset>27940</wp:posOffset>
                </wp:positionV>
                <wp:extent cx="3535045" cy="4246245"/>
                <wp:effectExtent l="19050" t="19050" r="46355" b="400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045" cy="4246245"/>
                        </a:xfrm>
                        <a:prstGeom prst="rect">
                          <a:avLst/>
                        </a:prstGeom>
                        <a:solidFill>
                          <a:srgbClr val="FFFFFF"/>
                        </a:solidFill>
                        <a:ln w="50800">
                          <a:solidFill>
                            <a:srgbClr val="000000"/>
                          </a:solidFill>
                          <a:miter lim="800000"/>
                          <a:headEnd/>
                          <a:tailEnd/>
                        </a:ln>
                      </wps:spPr>
                      <wps:txbx>
                        <w:txbxContent>
                          <w:p w14:paraId="74914B49" w14:textId="71B436C0" w:rsidR="005047B6" w:rsidRPr="00C634B3"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443424FD" w14:textId="27B8E64B" w:rsidR="00607FC6" w:rsidRPr="00C634B3" w:rsidRDefault="009C6F6B" w:rsidP="002354F7">
                            <w:pPr>
                              <w:rPr>
                                <w:rFonts w:ascii="Comic Sans MS" w:hAnsi="Comic Sans MS" w:cs="Arial"/>
                                <w:sz w:val="20"/>
                                <w:szCs w:val="20"/>
                              </w:rPr>
                            </w:pPr>
                            <w:r w:rsidRPr="00C634B3">
                              <w:rPr>
                                <w:rFonts w:ascii="Comic Sans MS" w:hAnsi="Comic Sans MS" w:cs="Arial"/>
                                <w:sz w:val="20"/>
                                <w:szCs w:val="20"/>
                              </w:rPr>
                              <w:t>*</w:t>
                            </w:r>
                            <w:r w:rsidR="002354F7" w:rsidRPr="00C634B3">
                              <w:rPr>
                                <w:rFonts w:ascii="Comic Sans MS" w:hAnsi="Comic Sans MS" w:cs="Arial"/>
                                <w:sz w:val="20"/>
                                <w:szCs w:val="20"/>
                              </w:rPr>
                              <w:t>April 1</w:t>
                            </w:r>
                            <w:r w:rsidR="002354F7" w:rsidRPr="00C634B3">
                              <w:rPr>
                                <w:rFonts w:ascii="Comic Sans MS" w:hAnsi="Comic Sans MS" w:cs="Arial"/>
                                <w:b/>
                                <w:sz w:val="20"/>
                                <w:szCs w:val="20"/>
                              </w:rPr>
                              <w:t>-</w:t>
                            </w:r>
                            <w:r w:rsidR="002354F7" w:rsidRPr="00C634B3">
                              <w:rPr>
                                <w:rFonts w:ascii="Comic Sans MS" w:hAnsi="Comic Sans MS" w:cs="Arial"/>
                                <w:sz w:val="20"/>
                                <w:szCs w:val="20"/>
                              </w:rPr>
                              <w:t xml:space="preserve"> Award’s Day @9:30am</w:t>
                            </w:r>
                          </w:p>
                          <w:p w14:paraId="7B6799FE" w14:textId="68BC6EC8"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2- Emergency Drill Practice</w:t>
                            </w:r>
                          </w:p>
                          <w:p w14:paraId="1FF2D2B0" w14:textId="3D883EB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               ELA Tutoring</w:t>
                            </w:r>
                          </w:p>
                          <w:p w14:paraId="2EDB6433" w14:textId="4EEA1F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*April3- Math Tutoring</w:t>
                            </w:r>
                          </w:p>
                          <w:p w14:paraId="2E2F9274" w14:textId="414F15A4"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4- Art Show-5:00-6:15pm</w:t>
                            </w:r>
                          </w:p>
                          <w:p w14:paraId="06C2B717" w14:textId="54287B19"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              Spring Choir Concert 6:30pm</w:t>
                            </w:r>
                          </w:p>
                          <w:p w14:paraId="300759E8" w14:textId="578CE656"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8- Field Trip (Reminder will be sent home)</w:t>
                            </w:r>
                          </w:p>
                          <w:p w14:paraId="536D54E5" w14:textId="4D16FB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9-ELA Tutoring</w:t>
                            </w:r>
                          </w:p>
                          <w:p w14:paraId="05B68438" w14:textId="331E4C7F"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10-Math Tutoring</w:t>
                            </w:r>
                          </w:p>
                          <w:p w14:paraId="2C697C41" w14:textId="45D1AF0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11-Progress Reports Sent Home</w:t>
                            </w:r>
                          </w:p>
                          <w:p w14:paraId="18350E58" w14:textId="11A90EA0"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12- Easter Bunny Pics</w:t>
                            </w:r>
                          </w:p>
                          <w:p w14:paraId="1DA2BA3D" w14:textId="22480EF2" w:rsidR="00F31473" w:rsidRPr="00C634B3" w:rsidRDefault="00F31473" w:rsidP="002354F7">
                            <w:pPr>
                              <w:rPr>
                                <w:rFonts w:ascii="Comic Sans MS" w:hAnsi="Comic Sans MS" w:cs="Arial"/>
                                <w:b/>
                                <w:sz w:val="20"/>
                                <w:szCs w:val="20"/>
                              </w:rPr>
                            </w:pPr>
                            <w:r w:rsidRPr="00C634B3">
                              <w:rPr>
                                <w:rFonts w:ascii="Comic Sans MS" w:hAnsi="Comic Sans MS" w:cs="Arial"/>
                                <w:b/>
                                <w:sz w:val="20"/>
                                <w:szCs w:val="20"/>
                              </w:rPr>
                              <w:t>*TN Ready Testing (</w:t>
                            </w:r>
                            <w:r w:rsidR="0033559C">
                              <w:rPr>
                                <w:rFonts w:ascii="Comic Sans MS" w:hAnsi="Comic Sans MS" w:cs="Arial"/>
                                <w:b/>
                                <w:sz w:val="20"/>
                                <w:szCs w:val="20"/>
                              </w:rPr>
                              <w:t>4</w:t>
                            </w:r>
                            <w:r w:rsidR="00C634B3" w:rsidRPr="00C634B3">
                              <w:rPr>
                                <w:rFonts w:ascii="Comic Sans MS" w:hAnsi="Comic Sans MS" w:cs="Arial"/>
                                <w:b/>
                                <w:sz w:val="20"/>
                                <w:szCs w:val="20"/>
                              </w:rPr>
                              <w:t>/15-</w:t>
                            </w:r>
                            <w:r w:rsidR="0033559C">
                              <w:rPr>
                                <w:rFonts w:ascii="Comic Sans MS" w:hAnsi="Comic Sans MS" w:cs="Arial"/>
                                <w:b/>
                                <w:sz w:val="20"/>
                                <w:szCs w:val="20"/>
                              </w:rPr>
                              <w:t>4</w:t>
                            </w:r>
                            <w:r w:rsidR="00C634B3" w:rsidRPr="00C634B3">
                              <w:rPr>
                                <w:rFonts w:ascii="Comic Sans MS" w:hAnsi="Comic Sans MS" w:cs="Arial"/>
                                <w:b/>
                                <w:sz w:val="20"/>
                                <w:szCs w:val="20"/>
                              </w:rPr>
                              <w:t>/26)</w:t>
                            </w:r>
                          </w:p>
                          <w:p w14:paraId="12EE8071" w14:textId="3729EE5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/15- LA Part 1          </w:t>
                            </w:r>
                            <w:r w:rsidR="0033559C">
                              <w:rPr>
                                <w:rFonts w:ascii="Comic Sans MS" w:hAnsi="Comic Sans MS" w:cs="Arial"/>
                                <w:sz w:val="20"/>
                                <w:szCs w:val="20"/>
                              </w:rPr>
                              <w:t>4</w:t>
                            </w:r>
                            <w:r w:rsidRPr="00C634B3">
                              <w:rPr>
                                <w:rFonts w:ascii="Comic Sans MS" w:hAnsi="Comic Sans MS" w:cs="Arial"/>
                                <w:sz w:val="20"/>
                                <w:szCs w:val="20"/>
                              </w:rPr>
                              <w:t>/23-Math Part 1</w:t>
                            </w:r>
                          </w:p>
                          <w:p w14:paraId="32EA8F6C" w14:textId="76DACB46"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/16-LA Part 2 &amp; 3    </w:t>
                            </w:r>
                            <w:r w:rsidR="0033559C">
                              <w:rPr>
                                <w:rFonts w:ascii="Comic Sans MS" w:hAnsi="Comic Sans MS" w:cs="Arial"/>
                                <w:sz w:val="20"/>
                                <w:szCs w:val="20"/>
                              </w:rPr>
                              <w:t>4</w:t>
                            </w:r>
                            <w:bookmarkStart w:id="0" w:name="_GoBack"/>
                            <w:bookmarkEnd w:id="0"/>
                            <w:r w:rsidRPr="00C634B3">
                              <w:rPr>
                                <w:rFonts w:ascii="Comic Sans MS" w:hAnsi="Comic Sans MS" w:cs="Arial"/>
                                <w:sz w:val="20"/>
                                <w:szCs w:val="20"/>
                              </w:rPr>
                              <w:t>/24- Math Part 2</w:t>
                            </w:r>
                          </w:p>
                          <w:p w14:paraId="79ED5E82" w14:textId="198E925F"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/17-LA Part 4           Science dates TBA</w:t>
                            </w:r>
                          </w:p>
                          <w:p w14:paraId="7280B889" w14:textId="79CFE81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*April 17- Book Club Meets</w:t>
                            </w:r>
                          </w:p>
                          <w:p w14:paraId="38069451" w14:textId="3300397B" w:rsidR="00C634B3" w:rsidRDefault="00C634B3" w:rsidP="002354F7">
                            <w:pPr>
                              <w:rPr>
                                <w:rFonts w:ascii="Comic Sans MS" w:hAnsi="Comic Sans MS" w:cs="Arial"/>
                                <w:sz w:val="20"/>
                                <w:szCs w:val="20"/>
                              </w:rPr>
                            </w:pPr>
                            <w:r w:rsidRPr="00C634B3">
                              <w:rPr>
                                <w:rFonts w:ascii="Comic Sans MS" w:hAnsi="Comic Sans MS" w:cs="Arial"/>
                                <w:sz w:val="20"/>
                                <w:szCs w:val="20"/>
                              </w:rPr>
                              <w:t>*April 18- Domino’s Pizza Night</w:t>
                            </w:r>
                          </w:p>
                          <w:p w14:paraId="2AA9FD86" w14:textId="5FC34287" w:rsidR="00C634B3" w:rsidRDefault="00C634B3" w:rsidP="002354F7">
                            <w:pPr>
                              <w:rPr>
                                <w:rFonts w:ascii="Comic Sans MS" w:hAnsi="Comic Sans MS" w:cs="Arial"/>
                                <w:sz w:val="20"/>
                                <w:szCs w:val="20"/>
                              </w:rPr>
                            </w:pPr>
                            <w:r>
                              <w:rPr>
                                <w:rFonts w:ascii="Comic Sans MS" w:hAnsi="Comic Sans MS" w:cs="Arial"/>
                                <w:sz w:val="20"/>
                                <w:szCs w:val="20"/>
                              </w:rPr>
                              <w:t>*April 19- Good Friday/ School’s Out</w:t>
                            </w:r>
                          </w:p>
                          <w:p w14:paraId="60DC0C1C" w14:textId="4821185B" w:rsidR="00C634B3" w:rsidRDefault="00C634B3" w:rsidP="002354F7">
                            <w:pPr>
                              <w:rPr>
                                <w:rFonts w:ascii="Comic Sans MS" w:hAnsi="Comic Sans MS" w:cs="Arial"/>
                                <w:sz w:val="20"/>
                                <w:szCs w:val="20"/>
                              </w:rPr>
                            </w:pPr>
                            <w:r>
                              <w:rPr>
                                <w:rFonts w:ascii="Comic Sans MS" w:hAnsi="Comic Sans MS" w:cs="Arial"/>
                                <w:sz w:val="20"/>
                                <w:szCs w:val="20"/>
                              </w:rPr>
                              <w:t>*April 25- Running, Art, and Computer Clubs Meet</w:t>
                            </w:r>
                          </w:p>
                          <w:p w14:paraId="38B036FF" w14:textId="44B088BA" w:rsidR="00C634B3" w:rsidRDefault="00C634B3" w:rsidP="002354F7">
                            <w:pPr>
                              <w:rPr>
                                <w:rFonts w:ascii="Comic Sans MS" w:hAnsi="Comic Sans MS" w:cs="Arial"/>
                                <w:sz w:val="20"/>
                                <w:szCs w:val="20"/>
                              </w:rPr>
                            </w:pPr>
                            <w:r>
                              <w:rPr>
                                <w:rFonts w:ascii="Comic Sans MS" w:hAnsi="Comic Sans MS" w:cs="Arial"/>
                                <w:sz w:val="20"/>
                                <w:szCs w:val="20"/>
                              </w:rPr>
                              <w:t xml:space="preserve">                 PTO Meeting 6PM</w:t>
                            </w:r>
                          </w:p>
                          <w:p w14:paraId="437A2980" w14:textId="2B15276B" w:rsidR="00C634B3" w:rsidRDefault="00C634B3" w:rsidP="002354F7">
                            <w:pPr>
                              <w:rPr>
                                <w:rFonts w:ascii="Comic Sans MS" w:hAnsi="Comic Sans MS" w:cs="Arial"/>
                                <w:sz w:val="20"/>
                                <w:szCs w:val="20"/>
                              </w:rPr>
                            </w:pPr>
                            <w:r>
                              <w:rPr>
                                <w:rFonts w:ascii="Comic Sans MS" w:hAnsi="Comic Sans MS" w:cs="Arial"/>
                                <w:sz w:val="20"/>
                                <w:szCs w:val="20"/>
                              </w:rPr>
                              <w:t xml:space="preserve">                 5</w:t>
                            </w:r>
                            <w:r w:rsidRPr="00C634B3">
                              <w:rPr>
                                <w:rFonts w:ascii="Comic Sans MS" w:hAnsi="Comic Sans MS" w:cs="Arial"/>
                                <w:sz w:val="20"/>
                                <w:szCs w:val="20"/>
                                <w:vertAlign w:val="superscript"/>
                              </w:rPr>
                              <w:t>TH</w:t>
                            </w:r>
                            <w:r>
                              <w:rPr>
                                <w:rFonts w:ascii="Comic Sans MS" w:hAnsi="Comic Sans MS" w:cs="Arial"/>
                                <w:sz w:val="20"/>
                                <w:szCs w:val="20"/>
                              </w:rPr>
                              <w:t xml:space="preserve"> Grade Middle School Presentations</w:t>
                            </w:r>
                          </w:p>
                          <w:p w14:paraId="6595FCED" w14:textId="7A4A26EA" w:rsidR="00C634B3" w:rsidRPr="002354F7" w:rsidRDefault="00C634B3" w:rsidP="002354F7">
                            <w:pPr>
                              <w:rPr>
                                <w:rFonts w:ascii="Comic Sans MS" w:hAnsi="Comic Sans MS" w:cs="Arial"/>
                              </w:rPr>
                            </w:pPr>
                            <w:r>
                              <w:rPr>
                                <w:rFonts w:ascii="Comic Sans MS" w:hAnsi="Comic Sans MS" w:cs="Arial"/>
                                <w:sz w:val="20"/>
                                <w:szCs w:val="20"/>
                              </w:rPr>
                              <w:t>*May 2- Running, Art, and Computer Club EOY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5pt;margin-top:2.2pt;width:278.35pt;height:33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" strokeweight="4pt">
                <v:textbox>
                  <w:txbxContent>
                    <w:p w14:paraId="74914B49" w14:textId="71B436C0" w:rsidR="005047B6" w:rsidRPr="00C634B3"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443424FD" w14:textId="27B8E64B" w:rsidR="00607FC6" w:rsidRPr="00C634B3" w:rsidRDefault="009C6F6B" w:rsidP="002354F7">
                      <w:pPr>
                        <w:rPr>
                          <w:rFonts w:ascii="Comic Sans MS" w:hAnsi="Comic Sans MS" w:cs="Arial"/>
                          <w:sz w:val="20"/>
                          <w:szCs w:val="20"/>
                        </w:rPr>
                      </w:pPr>
                      <w:r w:rsidRPr="00C634B3">
                        <w:rPr>
                          <w:rFonts w:ascii="Comic Sans MS" w:hAnsi="Comic Sans MS" w:cs="Arial"/>
                          <w:sz w:val="20"/>
                          <w:szCs w:val="20"/>
                        </w:rPr>
                        <w:t>*</w:t>
                      </w:r>
                      <w:r w:rsidR="002354F7" w:rsidRPr="00C634B3">
                        <w:rPr>
                          <w:rFonts w:ascii="Comic Sans MS" w:hAnsi="Comic Sans MS" w:cs="Arial"/>
                          <w:sz w:val="20"/>
                          <w:szCs w:val="20"/>
                        </w:rPr>
                        <w:t>April 1</w:t>
                      </w:r>
                      <w:r w:rsidR="002354F7" w:rsidRPr="00C634B3">
                        <w:rPr>
                          <w:rFonts w:ascii="Comic Sans MS" w:hAnsi="Comic Sans MS" w:cs="Arial"/>
                          <w:b/>
                          <w:sz w:val="20"/>
                          <w:szCs w:val="20"/>
                        </w:rPr>
                        <w:t>-</w:t>
                      </w:r>
                      <w:r w:rsidR="002354F7" w:rsidRPr="00C634B3">
                        <w:rPr>
                          <w:rFonts w:ascii="Comic Sans MS" w:hAnsi="Comic Sans MS" w:cs="Arial"/>
                          <w:sz w:val="20"/>
                          <w:szCs w:val="20"/>
                        </w:rPr>
                        <w:t xml:space="preserve"> Award’s Day @9:30am</w:t>
                      </w:r>
                    </w:p>
                    <w:p w14:paraId="7B6799FE" w14:textId="68BC6EC8"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2- Emergency Drill Practice</w:t>
                      </w:r>
                    </w:p>
                    <w:p w14:paraId="1FF2D2B0" w14:textId="3D883EB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               ELA Tutoring</w:t>
                      </w:r>
                    </w:p>
                    <w:p w14:paraId="2EDB6433" w14:textId="4EEA1F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*April3- Math Tutoring</w:t>
                      </w:r>
                    </w:p>
                    <w:p w14:paraId="2E2F9274" w14:textId="414F15A4"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4- Art Show-5:00-6:15pm</w:t>
                      </w:r>
                    </w:p>
                    <w:p w14:paraId="06C2B717" w14:textId="54287B19"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              Spring Choir Concert 6:30pm</w:t>
                      </w:r>
                    </w:p>
                    <w:p w14:paraId="300759E8" w14:textId="578CE656"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8- Field Trip (Reminder will be sent home)</w:t>
                      </w:r>
                    </w:p>
                    <w:p w14:paraId="536D54E5" w14:textId="4D16FB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9-ELA Tutoring</w:t>
                      </w:r>
                    </w:p>
                    <w:p w14:paraId="05B68438" w14:textId="331E4C7F"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10-Math Tutoring</w:t>
                      </w:r>
                    </w:p>
                    <w:p w14:paraId="2C697C41" w14:textId="45D1AF0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11-Progress Reports Sent Home</w:t>
                      </w:r>
                    </w:p>
                    <w:p w14:paraId="18350E58" w14:textId="11A90EA0"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12- Easter Bunny Pics</w:t>
                      </w:r>
                    </w:p>
                    <w:p w14:paraId="1DA2BA3D" w14:textId="22480EF2" w:rsidR="00F31473" w:rsidRPr="00C634B3" w:rsidRDefault="00F31473" w:rsidP="002354F7">
                      <w:pPr>
                        <w:rPr>
                          <w:rFonts w:ascii="Comic Sans MS" w:hAnsi="Comic Sans MS" w:cs="Arial"/>
                          <w:b/>
                          <w:sz w:val="20"/>
                          <w:szCs w:val="20"/>
                        </w:rPr>
                      </w:pPr>
                      <w:r w:rsidRPr="00C634B3">
                        <w:rPr>
                          <w:rFonts w:ascii="Comic Sans MS" w:hAnsi="Comic Sans MS" w:cs="Arial"/>
                          <w:b/>
                          <w:sz w:val="20"/>
                          <w:szCs w:val="20"/>
                        </w:rPr>
                        <w:t>*TN Ready Testing (</w:t>
                      </w:r>
                      <w:r w:rsidR="0033559C">
                        <w:rPr>
                          <w:rFonts w:ascii="Comic Sans MS" w:hAnsi="Comic Sans MS" w:cs="Arial"/>
                          <w:b/>
                          <w:sz w:val="20"/>
                          <w:szCs w:val="20"/>
                        </w:rPr>
                        <w:t>4</w:t>
                      </w:r>
                      <w:r w:rsidR="00C634B3" w:rsidRPr="00C634B3">
                        <w:rPr>
                          <w:rFonts w:ascii="Comic Sans MS" w:hAnsi="Comic Sans MS" w:cs="Arial"/>
                          <w:b/>
                          <w:sz w:val="20"/>
                          <w:szCs w:val="20"/>
                        </w:rPr>
                        <w:t>/15-</w:t>
                      </w:r>
                      <w:r w:rsidR="0033559C">
                        <w:rPr>
                          <w:rFonts w:ascii="Comic Sans MS" w:hAnsi="Comic Sans MS" w:cs="Arial"/>
                          <w:b/>
                          <w:sz w:val="20"/>
                          <w:szCs w:val="20"/>
                        </w:rPr>
                        <w:t>4</w:t>
                      </w:r>
                      <w:r w:rsidR="00C634B3" w:rsidRPr="00C634B3">
                        <w:rPr>
                          <w:rFonts w:ascii="Comic Sans MS" w:hAnsi="Comic Sans MS" w:cs="Arial"/>
                          <w:b/>
                          <w:sz w:val="20"/>
                          <w:szCs w:val="20"/>
                        </w:rPr>
                        <w:t>/26)</w:t>
                      </w:r>
                    </w:p>
                    <w:p w14:paraId="12EE8071" w14:textId="3729EE5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/15- LA Part 1          </w:t>
                      </w:r>
                      <w:r w:rsidR="0033559C">
                        <w:rPr>
                          <w:rFonts w:ascii="Comic Sans MS" w:hAnsi="Comic Sans MS" w:cs="Arial"/>
                          <w:sz w:val="20"/>
                          <w:szCs w:val="20"/>
                        </w:rPr>
                        <w:t>4</w:t>
                      </w:r>
                      <w:r w:rsidRPr="00C634B3">
                        <w:rPr>
                          <w:rFonts w:ascii="Comic Sans MS" w:hAnsi="Comic Sans MS" w:cs="Arial"/>
                          <w:sz w:val="20"/>
                          <w:szCs w:val="20"/>
                        </w:rPr>
                        <w:t>/23-Math Part 1</w:t>
                      </w:r>
                    </w:p>
                    <w:p w14:paraId="32EA8F6C" w14:textId="76DACB46"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/16-LA Part 2 &amp; 3    </w:t>
                      </w:r>
                      <w:r w:rsidR="0033559C">
                        <w:rPr>
                          <w:rFonts w:ascii="Comic Sans MS" w:hAnsi="Comic Sans MS" w:cs="Arial"/>
                          <w:sz w:val="20"/>
                          <w:szCs w:val="20"/>
                        </w:rPr>
                        <w:t>4</w:t>
                      </w:r>
                      <w:bookmarkStart w:id="1" w:name="_GoBack"/>
                      <w:bookmarkEnd w:id="1"/>
                      <w:r w:rsidRPr="00C634B3">
                        <w:rPr>
                          <w:rFonts w:ascii="Comic Sans MS" w:hAnsi="Comic Sans MS" w:cs="Arial"/>
                          <w:sz w:val="20"/>
                          <w:szCs w:val="20"/>
                        </w:rPr>
                        <w:t>/24- Math Part 2</w:t>
                      </w:r>
                    </w:p>
                    <w:p w14:paraId="79ED5E82" w14:textId="198E925F"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/17-LA Part 4           Science dates TBA</w:t>
                      </w:r>
                    </w:p>
                    <w:p w14:paraId="7280B889" w14:textId="79CFE81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*April 17- Book Club Meets</w:t>
                      </w:r>
                    </w:p>
                    <w:p w14:paraId="38069451" w14:textId="3300397B" w:rsidR="00C634B3" w:rsidRDefault="00C634B3" w:rsidP="002354F7">
                      <w:pPr>
                        <w:rPr>
                          <w:rFonts w:ascii="Comic Sans MS" w:hAnsi="Comic Sans MS" w:cs="Arial"/>
                          <w:sz w:val="20"/>
                          <w:szCs w:val="20"/>
                        </w:rPr>
                      </w:pPr>
                      <w:r w:rsidRPr="00C634B3">
                        <w:rPr>
                          <w:rFonts w:ascii="Comic Sans MS" w:hAnsi="Comic Sans MS" w:cs="Arial"/>
                          <w:sz w:val="20"/>
                          <w:szCs w:val="20"/>
                        </w:rPr>
                        <w:t>*April 18- Domino’s Pizza Night</w:t>
                      </w:r>
                    </w:p>
                    <w:p w14:paraId="2AA9FD86" w14:textId="5FC34287" w:rsidR="00C634B3" w:rsidRDefault="00C634B3" w:rsidP="002354F7">
                      <w:pPr>
                        <w:rPr>
                          <w:rFonts w:ascii="Comic Sans MS" w:hAnsi="Comic Sans MS" w:cs="Arial"/>
                          <w:sz w:val="20"/>
                          <w:szCs w:val="20"/>
                        </w:rPr>
                      </w:pPr>
                      <w:r>
                        <w:rPr>
                          <w:rFonts w:ascii="Comic Sans MS" w:hAnsi="Comic Sans MS" w:cs="Arial"/>
                          <w:sz w:val="20"/>
                          <w:szCs w:val="20"/>
                        </w:rPr>
                        <w:t>*April 19- Good Friday/ School’s Out</w:t>
                      </w:r>
                    </w:p>
                    <w:p w14:paraId="60DC0C1C" w14:textId="4821185B" w:rsidR="00C634B3" w:rsidRDefault="00C634B3" w:rsidP="002354F7">
                      <w:pPr>
                        <w:rPr>
                          <w:rFonts w:ascii="Comic Sans MS" w:hAnsi="Comic Sans MS" w:cs="Arial"/>
                          <w:sz w:val="20"/>
                          <w:szCs w:val="20"/>
                        </w:rPr>
                      </w:pPr>
                      <w:r>
                        <w:rPr>
                          <w:rFonts w:ascii="Comic Sans MS" w:hAnsi="Comic Sans MS" w:cs="Arial"/>
                          <w:sz w:val="20"/>
                          <w:szCs w:val="20"/>
                        </w:rPr>
                        <w:t>*April 25- Running, Art, and Computer Clubs Meet</w:t>
                      </w:r>
                    </w:p>
                    <w:p w14:paraId="38B036FF" w14:textId="44B088BA" w:rsidR="00C634B3" w:rsidRDefault="00C634B3" w:rsidP="002354F7">
                      <w:pPr>
                        <w:rPr>
                          <w:rFonts w:ascii="Comic Sans MS" w:hAnsi="Comic Sans MS" w:cs="Arial"/>
                          <w:sz w:val="20"/>
                          <w:szCs w:val="20"/>
                        </w:rPr>
                      </w:pPr>
                      <w:r>
                        <w:rPr>
                          <w:rFonts w:ascii="Comic Sans MS" w:hAnsi="Comic Sans MS" w:cs="Arial"/>
                          <w:sz w:val="20"/>
                          <w:szCs w:val="20"/>
                        </w:rPr>
                        <w:t xml:space="preserve">                 PTO Meeting 6PM</w:t>
                      </w:r>
                    </w:p>
                    <w:p w14:paraId="437A2980" w14:textId="2B15276B" w:rsidR="00C634B3" w:rsidRDefault="00C634B3" w:rsidP="002354F7">
                      <w:pPr>
                        <w:rPr>
                          <w:rFonts w:ascii="Comic Sans MS" w:hAnsi="Comic Sans MS" w:cs="Arial"/>
                          <w:sz w:val="20"/>
                          <w:szCs w:val="20"/>
                        </w:rPr>
                      </w:pPr>
                      <w:r>
                        <w:rPr>
                          <w:rFonts w:ascii="Comic Sans MS" w:hAnsi="Comic Sans MS" w:cs="Arial"/>
                          <w:sz w:val="20"/>
                          <w:szCs w:val="20"/>
                        </w:rPr>
                        <w:t xml:space="preserve">                 5</w:t>
                      </w:r>
                      <w:r w:rsidRPr="00C634B3">
                        <w:rPr>
                          <w:rFonts w:ascii="Comic Sans MS" w:hAnsi="Comic Sans MS" w:cs="Arial"/>
                          <w:sz w:val="20"/>
                          <w:szCs w:val="20"/>
                          <w:vertAlign w:val="superscript"/>
                        </w:rPr>
                        <w:t>TH</w:t>
                      </w:r>
                      <w:r>
                        <w:rPr>
                          <w:rFonts w:ascii="Comic Sans MS" w:hAnsi="Comic Sans MS" w:cs="Arial"/>
                          <w:sz w:val="20"/>
                          <w:szCs w:val="20"/>
                        </w:rPr>
                        <w:t xml:space="preserve"> Grade Middle School Presentations</w:t>
                      </w:r>
                    </w:p>
                    <w:p w14:paraId="6595FCED" w14:textId="7A4A26EA" w:rsidR="00C634B3" w:rsidRPr="002354F7" w:rsidRDefault="00C634B3" w:rsidP="002354F7">
                      <w:pPr>
                        <w:rPr>
                          <w:rFonts w:ascii="Comic Sans MS" w:hAnsi="Comic Sans MS" w:cs="Arial"/>
                        </w:rPr>
                      </w:pPr>
                      <w:r>
                        <w:rPr>
                          <w:rFonts w:ascii="Comic Sans MS" w:hAnsi="Comic Sans MS" w:cs="Arial"/>
                          <w:sz w:val="20"/>
                          <w:szCs w:val="20"/>
                        </w:rPr>
                        <w:t>*May 2- Running, Art, and Computer Club EOY Parties</w:t>
                      </w:r>
                    </w:p>
                  </w:txbxContent>
                </v:textbox>
              </v:shape>
            </w:pict>
          </mc:Fallback>
        </mc:AlternateContent>
      </w:r>
    </w:p>
    <w:p w14:paraId="290D0A24" w14:textId="5E8A6305" w:rsidR="00A55C79" w:rsidRDefault="00A55C79"/>
    <w:p w14:paraId="744AD4ED" w14:textId="13AC486B" w:rsidR="00A55C79" w:rsidRDefault="00A55C79"/>
    <w:p w14:paraId="75D77DBB" w14:textId="6E0274BB" w:rsidR="00A55C79" w:rsidRDefault="00A55C79"/>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1011"/>
        <w:gridCol w:w="1224"/>
        <w:gridCol w:w="1083"/>
        <w:gridCol w:w="933"/>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4DBB08C8" w:rsidR="006C5AB7" w:rsidRPr="00736255" w:rsidRDefault="00F31473" w:rsidP="006C5AB7">
            <w:pPr>
              <w:jc w:val="center"/>
              <w:rPr>
                <w:rFonts w:ascii="Arial" w:hAnsi="Arial" w:cs="Arial"/>
                <w:b/>
              </w:rPr>
            </w:pPr>
            <w:r>
              <w:rPr>
                <w:rFonts w:ascii="Arial" w:hAnsi="Arial" w:cs="Arial"/>
                <w:b/>
              </w:rPr>
              <w:t>Music</w:t>
            </w:r>
          </w:p>
        </w:tc>
        <w:tc>
          <w:tcPr>
            <w:tcW w:w="990" w:type="dxa"/>
            <w:shd w:val="clear" w:color="auto" w:fill="auto"/>
            <w:vAlign w:val="center"/>
          </w:tcPr>
          <w:p w14:paraId="0A24DD36" w14:textId="633B69DA" w:rsidR="006C5AB7" w:rsidRPr="0071551A" w:rsidRDefault="00F31473" w:rsidP="006C5AB7">
            <w:pPr>
              <w:jc w:val="center"/>
              <w:rPr>
                <w:rFonts w:ascii="Arial" w:hAnsi="Arial" w:cs="Arial"/>
                <w:b/>
                <w:sz w:val="26"/>
                <w:szCs w:val="26"/>
              </w:rPr>
            </w:pPr>
            <w:r>
              <w:rPr>
                <w:rFonts w:ascii="Arial" w:hAnsi="Arial" w:cs="Arial"/>
                <w:b/>
                <w:sz w:val="26"/>
                <w:szCs w:val="26"/>
              </w:rPr>
              <w:t>Health</w:t>
            </w:r>
          </w:p>
        </w:tc>
        <w:tc>
          <w:tcPr>
            <w:tcW w:w="1230" w:type="dxa"/>
            <w:shd w:val="clear" w:color="auto" w:fill="auto"/>
            <w:vAlign w:val="center"/>
          </w:tcPr>
          <w:p w14:paraId="434729AC" w14:textId="7050C315" w:rsidR="006C5AB7" w:rsidRPr="00736255" w:rsidRDefault="00F31473" w:rsidP="006C5AB7">
            <w:pPr>
              <w:jc w:val="center"/>
              <w:rPr>
                <w:rFonts w:ascii="Arial" w:hAnsi="Arial" w:cs="Arial"/>
                <w:b/>
              </w:rPr>
            </w:pPr>
            <w:r>
              <w:rPr>
                <w:rFonts w:ascii="Arial" w:hAnsi="Arial" w:cs="Arial"/>
                <w:b/>
              </w:rPr>
              <w:t>Library</w:t>
            </w:r>
          </w:p>
        </w:tc>
        <w:tc>
          <w:tcPr>
            <w:tcW w:w="1087" w:type="dxa"/>
            <w:shd w:val="clear" w:color="auto" w:fill="auto"/>
            <w:vAlign w:val="center"/>
          </w:tcPr>
          <w:p w14:paraId="1C168926" w14:textId="22F6B8D4" w:rsidR="006C5AB7" w:rsidRPr="00736255" w:rsidRDefault="00F31473" w:rsidP="006C5AB7">
            <w:pPr>
              <w:jc w:val="center"/>
              <w:rPr>
                <w:rFonts w:ascii="Arial" w:hAnsi="Arial" w:cs="Arial"/>
                <w:b/>
              </w:rPr>
            </w:pPr>
            <w:r>
              <w:rPr>
                <w:rFonts w:ascii="Arial" w:hAnsi="Arial" w:cs="Arial"/>
                <w:b/>
              </w:rPr>
              <w:t>Art</w:t>
            </w:r>
          </w:p>
        </w:tc>
        <w:tc>
          <w:tcPr>
            <w:tcW w:w="944" w:type="dxa"/>
            <w:shd w:val="clear" w:color="auto" w:fill="auto"/>
            <w:vAlign w:val="center"/>
          </w:tcPr>
          <w:p w14:paraId="27982C3B" w14:textId="73AF50BA" w:rsidR="006C5AB7" w:rsidRPr="00465F62" w:rsidRDefault="00F31473" w:rsidP="006C5AB7">
            <w:pPr>
              <w:jc w:val="center"/>
              <w:rPr>
                <w:rFonts w:ascii="Arial" w:hAnsi="Arial" w:cs="Arial"/>
                <w:b/>
                <w:sz w:val="22"/>
                <w:szCs w:val="22"/>
              </w:rPr>
            </w:pPr>
            <w:r>
              <w:rPr>
                <w:rFonts w:ascii="Arial" w:hAnsi="Arial" w:cs="Arial"/>
                <w:b/>
                <w:sz w:val="22"/>
                <w:szCs w:val="22"/>
              </w:rPr>
              <w:t>PE</w:t>
            </w:r>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2221" w14:textId="77777777" w:rsidR="00E429FB" w:rsidRDefault="00E429FB">
      <w:r>
        <w:separator/>
      </w:r>
    </w:p>
  </w:endnote>
  <w:endnote w:type="continuationSeparator" w:id="0">
    <w:p w14:paraId="519CAD73" w14:textId="77777777" w:rsidR="00E429FB" w:rsidRDefault="00E4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8720" w14:textId="77777777" w:rsidR="00E429FB" w:rsidRDefault="00E429FB">
      <w:r>
        <w:separator/>
      </w:r>
    </w:p>
  </w:footnote>
  <w:footnote w:type="continuationSeparator" w:id="0">
    <w:p w14:paraId="3D4EC373" w14:textId="77777777" w:rsidR="00E429FB" w:rsidRDefault="00E4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0FD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06E64"/>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75"/>
    <w:rsid w:val="001969BA"/>
    <w:rsid w:val="001A425E"/>
    <w:rsid w:val="001B36D3"/>
    <w:rsid w:val="001C7BE2"/>
    <w:rsid w:val="001D7EBA"/>
    <w:rsid w:val="00203541"/>
    <w:rsid w:val="00206826"/>
    <w:rsid w:val="0021520E"/>
    <w:rsid w:val="002203EB"/>
    <w:rsid w:val="002211A2"/>
    <w:rsid w:val="0022572D"/>
    <w:rsid w:val="00230FBD"/>
    <w:rsid w:val="00235104"/>
    <w:rsid w:val="002354F7"/>
    <w:rsid w:val="00235A5C"/>
    <w:rsid w:val="00242BD2"/>
    <w:rsid w:val="002519B0"/>
    <w:rsid w:val="00252113"/>
    <w:rsid w:val="002566CC"/>
    <w:rsid w:val="00267D19"/>
    <w:rsid w:val="00267FC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59C"/>
    <w:rsid w:val="003358DD"/>
    <w:rsid w:val="003359D8"/>
    <w:rsid w:val="00336CA9"/>
    <w:rsid w:val="00344F21"/>
    <w:rsid w:val="003506DE"/>
    <w:rsid w:val="00354929"/>
    <w:rsid w:val="003577E2"/>
    <w:rsid w:val="00361991"/>
    <w:rsid w:val="00361F2A"/>
    <w:rsid w:val="003635E1"/>
    <w:rsid w:val="0037486F"/>
    <w:rsid w:val="003909A5"/>
    <w:rsid w:val="003B1160"/>
    <w:rsid w:val="003B1AAD"/>
    <w:rsid w:val="003B2BD6"/>
    <w:rsid w:val="003B50B5"/>
    <w:rsid w:val="003C47CE"/>
    <w:rsid w:val="003E2268"/>
    <w:rsid w:val="003F0A4D"/>
    <w:rsid w:val="00404B54"/>
    <w:rsid w:val="00407233"/>
    <w:rsid w:val="004073D8"/>
    <w:rsid w:val="00415BE0"/>
    <w:rsid w:val="00417EA5"/>
    <w:rsid w:val="004237ED"/>
    <w:rsid w:val="00425DAA"/>
    <w:rsid w:val="0043496C"/>
    <w:rsid w:val="0043526D"/>
    <w:rsid w:val="00441E97"/>
    <w:rsid w:val="0044318E"/>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4DD4"/>
    <w:rsid w:val="00565C00"/>
    <w:rsid w:val="005930A3"/>
    <w:rsid w:val="00594C44"/>
    <w:rsid w:val="005A4369"/>
    <w:rsid w:val="005A6129"/>
    <w:rsid w:val="005B187C"/>
    <w:rsid w:val="005B641A"/>
    <w:rsid w:val="005C5630"/>
    <w:rsid w:val="005E591B"/>
    <w:rsid w:val="005E59A8"/>
    <w:rsid w:val="005F0DC6"/>
    <w:rsid w:val="00607FC6"/>
    <w:rsid w:val="00610DD0"/>
    <w:rsid w:val="00620B6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429E9"/>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1C0F"/>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0D9F"/>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012B"/>
    <w:rsid w:val="00C224A3"/>
    <w:rsid w:val="00C239B2"/>
    <w:rsid w:val="00C35E93"/>
    <w:rsid w:val="00C37DF4"/>
    <w:rsid w:val="00C40BE0"/>
    <w:rsid w:val="00C47E1E"/>
    <w:rsid w:val="00C5164E"/>
    <w:rsid w:val="00C54A55"/>
    <w:rsid w:val="00C634B3"/>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01D4"/>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429FB"/>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1473"/>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245</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5</cp:revision>
  <cp:lastPrinted>2019-04-01T17:07:00Z</cp:lastPrinted>
  <dcterms:created xsi:type="dcterms:W3CDTF">2019-03-18T21:13:00Z</dcterms:created>
  <dcterms:modified xsi:type="dcterms:W3CDTF">2019-04-01T17:46:00Z</dcterms:modified>
</cp:coreProperties>
</file>